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EB1" w:rsidRPr="00C31039" w:rsidRDefault="00C31039">
      <w:pPr>
        <w:rPr>
          <w:rFonts w:ascii="Arial Black" w:hAnsi="Arial Black"/>
          <w:sz w:val="36"/>
          <w:szCs w:val="36"/>
        </w:rPr>
      </w:pPr>
      <w:r w:rsidRPr="00C31039">
        <w:rPr>
          <w:rFonts w:ascii="Arial Black" w:hAnsi="Arial Black"/>
          <w:sz w:val="36"/>
          <w:szCs w:val="36"/>
        </w:rPr>
        <w:t>Food Safety Placemats</w:t>
      </w:r>
      <w:r w:rsidR="00444B2E">
        <w:rPr>
          <w:rFonts w:ascii="Arial Black" w:hAnsi="Arial Black"/>
          <w:sz w:val="36"/>
          <w:szCs w:val="36"/>
        </w:rPr>
        <w:t xml:space="preserve"> &amp; Handouts</w:t>
      </w:r>
      <w:r w:rsidRPr="00C31039">
        <w:rPr>
          <w:rFonts w:ascii="Arial Black" w:hAnsi="Arial Black"/>
          <w:sz w:val="36"/>
          <w:szCs w:val="36"/>
        </w:rPr>
        <w:t xml:space="preserve"> 2014/2015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C31039" w:rsidRPr="00C31039" w:rsidTr="00C31039">
        <w:tc>
          <w:tcPr>
            <w:tcW w:w="4788" w:type="dxa"/>
          </w:tcPr>
          <w:p w:rsidR="00C31039" w:rsidRPr="00C31039" w:rsidRDefault="00C31039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January</w:t>
            </w:r>
          </w:p>
        </w:tc>
        <w:tc>
          <w:tcPr>
            <w:tcW w:w="4788" w:type="dxa"/>
          </w:tcPr>
          <w:p w:rsidR="00C31039" w:rsidRPr="00C31039" w:rsidRDefault="00C31039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Food Safety Facts Placemat &amp; Handout “Long Term Effects of Food Poisoning”</w:t>
            </w:r>
          </w:p>
        </w:tc>
      </w:tr>
      <w:tr w:rsidR="00C31039" w:rsidRPr="00C31039" w:rsidTr="00C31039">
        <w:tc>
          <w:tcPr>
            <w:tcW w:w="4788" w:type="dxa"/>
          </w:tcPr>
          <w:p w:rsidR="00C31039" w:rsidRPr="00C31039" w:rsidRDefault="00C31039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February</w:t>
            </w:r>
          </w:p>
        </w:tc>
        <w:tc>
          <w:tcPr>
            <w:tcW w:w="4788" w:type="dxa"/>
          </w:tcPr>
          <w:p w:rsidR="00C31039" w:rsidRPr="00C31039" w:rsidRDefault="00C31039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Tasting Food Placemat &amp; “Storage Time for Refrigerator and Freezer Foods” Handout</w:t>
            </w:r>
          </w:p>
        </w:tc>
      </w:tr>
      <w:tr w:rsidR="00C31039" w:rsidRPr="00C31039" w:rsidTr="00C31039">
        <w:tc>
          <w:tcPr>
            <w:tcW w:w="4788" w:type="dxa"/>
          </w:tcPr>
          <w:p w:rsidR="00C31039" w:rsidRPr="00C31039" w:rsidRDefault="00C31039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March</w:t>
            </w:r>
          </w:p>
        </w:tc>
        <w:tc>
          <w:tcPr>
            <w:tcW w:w="4788" w:type="dxa"/>
          </w:tcPr>
          <w:p w:rsidR="00C31039" w:rsidRPr="00C31039" w:rsidRDefault="00C31039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Thawing Food Placemat</w:t>
            </w:r>
          </w:p>
        </w:tc>
      </w:tr>
      <w:tr w:rsidR="00C31039" w:rsidRPr="00C31039" w:rsidTr="00C31039">
        <w:tc>
          <w:tcPr>
            <w:tcW w:w="4788" w:type="dxa"/>
          </w:tcPr>
          <w:p w:rsidR="00C31039" w:rsidRPr="00C31039" w:rsidRDefault="00C31039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April</w:t>
            </w:r>
          </w:p>
        </w:tc>
        <w:tc>
          <w:tcPr>
            <w:tcW w:w="4788" w:type="dxa"/>
          </w:tcPr>
          <w:p w:rsidR="00C31039" w:rsidRPr="00C31039" w:rsidRDefault="00C31039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Cooking Food to Kill Bacteria Placemat &amp; “Safe Minimum Cooking Temperatures Handout”</w:t>
            </w:r>
          </w:p>
        </w:tc>
      </w:tr>
      <w:tr w:rsidR="00C31039" w:rsidRPr="00C31039" w:rsidTr="00C31039">
        <w:tc>
          <w:tcPr>
            <w:tcW w:w="4788" w:type="dxa"/>
          </w:tcPr>
          <w:p w:rsidR="00C31039" w:rsidRPr="00C31039" w:rsidRDefault="00C31039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May</w:t>
            </w:r>
          </w:p>
        </w:tc>
        <w:tc>
          <w:tcPr>
            <w:tcW w:w="4788" w:type="dxa"/>
          </w:tcPr>
          <w:p w:rsidR="00C31039" w:rsidRPr="00C31039" w:rsidRDefault="00C31039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Washing Produce Placemat</w:t>
            </w:r>
          </w:p>
        </w:tc>
      </w:tr>
      <w:tr w:rsidR="00C31039" w:rsidRPr="00C31039" w:rsidTr="00C31039">
        <w:tc>
          <w:tcPr>
            <w:tcW w:w="4788" w:type="dxa"/>
          </w:tcPr>
          <w:p w:rsidR="00C31039" w:rsidRPr="00C31039" w:rsidRDefault="00C31039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June</w:t>
            </w:r>
          </w:p>
        </w:tc>
        <w:tc>
          <w:tcPr>
            <w:tcW w:w="4788" w:type="dxa"/>
          </w:tcPr>
          <w:p w:rsidR="00C31039" w:rsidRPr="00C31039" w:rsidRDefault="00C31039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Marinade Safely Placemat &amp; “Never Thaw Meat on Counter” Handout</w:t>
            </w:r>
          </w:p>
        </w:tc>
      </w:tr>
      <w:tr w:rsidR="00C31039" w:rsidRPr="00C31039" w:rsidTr="00C31039">
        <w:tc>
          <w:tcPr>
            <w:tcW w:w="4788" w:type="dxa"/>
          </w:tcPr>
          <w:p w:rsidR="00C31039" w:rsidRPr="00C31039" w:rsidRDefault="00C31039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July</w:t>
            </w:r>
          </w:p>
        </w:tc>
        <w:tc>
          <w:tcPr>
            <w:tcW w:w="4788" w:type="dxa"/>
          </w:tcPr>
          <w:p w:rsidR="00C31039" w:rsidRPr="00C31039" w:rsidRDefault="00444B2E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Microwave Cooking Placemat</w:t>
            </w:r>
          </w:p>
        </w:tc>
      </w:tr>
      <w:tr w:rsidR="00C31039" w:rsidRPr="00C31039" w:rsidTr="00C31039">
        <w:tc>
          <w:tcPr>
            <w:tcW w:w="4788" w:type="dxa"/>
          </w:tcPr>
          <w:p w:rsidR="00C31039" w:rsidRPr="00C31039" w:rsidRDefault="00444B2E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August</w:t>
            </w:r>
          </w:p>
        </w:tc>
        <w:tc>
          <w:tcPr>
            <w:tcW w:w="4788" w:type="dxa"/>
          </w:tcPr>
          <w:p w:rsidR="00C31039" w:rsidRPr="00C31039" w:rsidRDefault="00444B2E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Danger Zone Placemat</w:t>
            </w:r>
          </w:p>
        </w:tc>
      </w:tr>
      <w:tr w:rsidR="00C31039" w:rsidRPr="00C31039" w:rsidTr="00C31039">
        <w:tc>
          <w:tcPr>
            <w:tcW w:w="4788" w:type="dxa"/>
          </w:tcPr>
          <w:p w:rsidR="00C31039" w:rsidRPr="00C31039" w:rsidRDefault="00444B2E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September</w:t>
            </w:r>
          </w:p>
        </w:tc>
        <w:tc>
          <w:tcPr>
            <w:tcW w:w="4788" w:type="dxa"/>
          </w:tcPr>
          <w:p w:rsidR="00C31039" w:rsidRPr="00C31039" w:rsidRDefault="00444B2E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Bleach Use Placemat</w:t>
            </w:r>
          </w:p>
        </w:tc>
      </w:tr>
      <w:tr w:rsidR="00C31039" w:rsidRPr="00C31039" w:rsidTr="00C31039">
        <w:tc>
          <w:tcPr>
            <w:tcW w:w="4788" w:type="dxa"/>
          </w:tcPr>
          <w:p w:rsidR="00C31039" w:rsidRPr="00C31039" w:rsidRDefault="00444B2E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October</w:t>
            </w:r>
          </w:p>
        </w:tc>
        <w:tc>
          <w:tcPr>
            <w:tcW w:w="4788" w:type="dxa"/>
          </w:tcPr>
          <w:p w:rsidR="00C31039" w:rsidRPr="00C31039" w:rsidRDefault="00444B2E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Raw Cookie Dough Placemat</w:t>
            </w:r>
          </w:p>
        </w:tc>
      </w:tr>
      <w:tr w:rsidR="00C31039" w:rsidRPr="00C31039" w:rsidTr="00C31039">
        <w:tc>
          <w:tcPr>
            <w:tcW w:w="4788" w:type="dxa"/>
          </w:tcPr>
          <w:p w:rsidR="00C31039" w:rsidRPr="00C31039" w:rsidRDefault="00444B2E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November</w:t>
            </w:r>
          </w:p>
        </w:tc>
        <w:tc>
          <w:tcPr>
            <w:tcW w:w="4788" w:type="dxa"/>
          </w:tcPr>
          <w:p w:rsidR="00C31039" w:rsidRDefault="00444B2E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Handouts:</w:t>
            </w:r>
          </w:p>
          <w:p w:rsidR="00444B2E" w:rsidRDefault="00444B2E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“Countdown to Thanksgiving Holiday”</w:t>
            </w:r>
          </w:p>
          <w:p w:rsidR="00444B2E" w:rsidRDefault="00444B2E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“Holiday Food Safety Tips”</w:t>
            </w:r>
          </w:p>
          <w:p w:rsidR="00444B2E" w:rsidRPr="00C31039" w:rsidRDefault="00444B2E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“Holiday or Party Buffets”</w:t>
            </w:r>
          </w:p>
        </w:tc>
      </w:tr>
      <w:tr w:rsidR="00C31039" w:rsidRPr="00C31039" w:rsidTr="00C31039">
        <w:tc>
          <w:tcPr>
            <w:tcW w:w="4788" w:type="dxa"/>
          </w:tcPr>
          <w:p w:rsidR="00C31039" w:rsidRPr="00C31039" w:rsidRDefault="00444B2E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December</w:t>
            </w:r>
          </w:p>
        </w:tc>
        <w:tc>
          <w:tcPr>
            <w:tcW w:w="4788" w:type="dxa"/>
          </w:tcPr>
          <w:p w:rsidR="00C31039" w:rsidRDefault="00444B2E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Handouts:</w:t>
            </w:r>
          </w:p>
          <w:p w:rsidR="00444B2E" w:rsidRDefault="00444B2E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“Holiday Goodies”</w:t>
            </w:r>
          </w:p>
          <w:p w:rsidR="00444B2E" w:rsidRPr="00C31039" w:rsidRDefault="00444B2E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“Hotline Answers Panic Button Questions”</w:t>
            </w:r>
          </w:p>
        </w:tc>
      </w:tr>
    </w:tbl>
    <w:p w:rsidR="00C31039" w:rsidRDefault="00C31039">
      <w:pPr>
        <w:rPr>
          <w:rFonts w:ascii="Arial Black" w:hAnsi="Arial Black"/>
        </w:rPr>
      </w:pPr>
    </w:p>
    <w:p w:rsidR="00444B2E" w:rsidRDefault="00444B2E">
      <w:pPr>
        <w:rPr>
          <w:rFonts w:ascii="Arial Black" w:hAnsi="Arial Black"/>
        </w:rPr>
      </w:pPr>
      <w:r>
        <w:rPr>
          <w:rFonts w:ascii="Arial Black" w:hAnsi="Arial Black"/>
        </w:rPr>
        <w:t>Other Food Safety Resources:</w:t>
      </w:r>
    </w:p>
    <w:p w:rsidR="00444B2E" w:rsidRDefault="00444B2E" w:rsidP="00444B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  <w:color w:val="8E7E79"/>
          <w:sz w:val="20"/>
          <w:szCs w:val="20"/>
        </w:rPr>
      </w:pPr>
      <w:hyperlink r:id="rId8" w:tgtFrame="_blank" w:history="1">
        <w:r>
          <w:rPr>
            <w:rStyle w:val="Hyperlink"/>
            <w:rFonts w:ascii="Arial" w:hAnsi="Arial" w:cs="Arial"/>
            <w:b/>
            <w:bCs/>
            <w:color w:val="0067CE"/>
            <w:sz w:val="20"/>
            <w:szCs w:val="20"/>
          </w:rPr>
          <w:t>IFIC Food Safety Resource Page</w:t>
        </w:r>
      </w:hyperlink>
    </w:p>
    <w:p w:rsidR="00444B2E" w:rsidRDefault="00444B2E" w:rsidP="00444B2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hAnsi="Arial" w:cs="Arial"/>
          <w:color w:val="8E7E79"/>
          <w:sz w:val="20"/>
          <w:szCs w:val="20"/>
        </w:rPr>
      </w:pPr>
      <w:hyperlink r:id="rId9" w:tgtFrame="_blank" w:history="1">
        <w:r>
          <w:rPr>
            <w:rStyle w:val="Hyperlink"/>
            <w:rFonts w:ascii="Arial" w:hAnsi="Arial" w:cs="Arial"/>
            <w:b/>
            <w:bCs/>
            <w:color w:val="0067CE"/>
            <w:sz w:val="20"/>
            <w:szCs w:val="20"/>
          </w:rPr>
          <w:t>Consumer's Guide to Food Safety Risks</w:t>
        </w:r>
      </w:hyperlink>
    </w:p>
    <w:p w:rsidR="00444B2E" w:rsidRDefault="00444B2E" w:rsidP="00444B2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hAnsi="Arial" w:cs="Arial"/>
          <w:color w:val="8E7E79"/>
          <w:sz w:val="20"/>
          <w:szCs w:val="20"/>
        </w:rPr>
      </w:pPr>
      <w:hyperlink r:id="rId10" w:tgtFrame="_blank" w:history="1">
        <w:r>
          <w:rPr>
            <w:rStyle w:val="Hyperlink"/>
            <w:rFonts w:ascii="Arial" w:hAnsi="Arial" w:cs="Arial"/>
            <w:b/>
            <w:bCs/>
            <w:color w:val="0067CE"/>
            <w:sz w:val="20"/>
            <w:szCs w:val="20"/>
          </w:rPr>
          <w:t>Be Food Safe with Win (Video)</w:t>
        </w:r>
      </w:hyperlink>
    </w:p>
    <w:p w:rsidR="00444B2E" w:rsidRDefault="00444B2E" w:rsidP="00444B2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hAnsi="Arial" w:cs="Arial"/>
          <w:color w:val="8E7E79"/>
          <w:sz w:val="20"/>
          <w:szCs w:val="20"/>
        </w:rPr>
      </w:pPr>
      <w:hyperlink r:id="rId11" w:tgtFrame="_blank" w:history="1">
        <w:r>
          <w:rPr>
            <w:rStyle w:val="Hyperlink"/>
            <w:rFonts w:ascii="Arial" w:hAnsi="Arial" w:cs="Arial"/>
            <w:b/>
            <w:bCs/>
            <w:color w:val="0067CE"/>
            <w:sz w:val="20"/>
            <w:szCs w:val="20"/>
          </w:rPr>
          <w:t>USDA FSIS</w:t>
        </w:r>
      </w:hyperlink>
    </w:p>
    <w:p w:rsidR="00444B2E" w:rsidRDefault="00444B2E" w:rsidP="00444B2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hAnsi="Arial" w:cs="Arial"/>
          <w:color w:val="8E7E79"/>
          <w:sz w:val="20"/>
          <w:szCs w:val="20"/>
        </w:rPr>
      </w:pPr>
    </w:p>
    <w:p w:rsidR="00444B2E" w:rsidRPr="00444B2E" w:rsidRDefault="00444B2E" w:rsidP="00444B2E">
      <w:pPr>
        <w:pStyle w:val="ListParagraph"/>
        <w:numPr>
          <w:ilvl w:val="0"/>
          <w:numId w:val="4"/>
        </w:numPr>
        <w:rPr>
          <w:rFonts w:ascii="Arial Black" w:hAnsi="Arial Black"/>
        </w:rPr>
      </w:pPr>
      <w:hyperlink r:id="rId12" w:tgtFrame="_blank" w:history="1">
        <w:r w:rsidRPr="00444B2E">
          <w:rPr>
            <w:rStyle w:val="Hyperlink"/>
            <w:rFonts w:ascii="Arial" w:hAnsi="Arial" w:cs="Arial"/>
            <w:b/>
            <w:bCs/>
            <w:color w:val="0067CE"/>
            <w:sz w:val="20"/>
            <w:szCs w:val="20"/>
          </w:rPr>
          <w:t>Partnership for F</w:t>
        </w:r>
        <w:bookmarkStart w:id="0" w:name="_GoBack"/>
        <w:bookmarkEnd w:id="0"/>
        <w:r w:rsidRPr="00444B2E">
          <w:rPr>
            <w:rStyle w:val="Hyperlink"/>
            <w:rFonts w:ascii="Arial" w:hAnsi="Arial" w:cs="Arial"/>
            <w:b/>
            <w:bCs/>
            <w:color w:val="0067CE"/>
            <w:sz w:val="20"/>
            <w:szCs w:val="20"/>
          </w:rPr>
          <w:t>o</w:t>
        </w:r>
        <w:r w:rsidRPr="00444B2E">
          <w:rPr>
            <w:rStyle w:val="Hyperlink"/>
            <w:rFonts w:ascii="Arial" w:hAnsi="Arial" w:cs="Arial"/>
            <w:b/>
            <w:bCs/>
            <w:color w:val="0067CE"/>
            <w:sz w:val="20"/>
            <w:szCs w:val="20"/>
          </w:rPr>
          <w:t>od Safety Education</w:t>
        </w:r>
      </w:hyperlink>
    </w:p>
    <w:sectPr w:rsidR="00444B2E" w:rsidRPr="00444B2E"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4B2E" w:rsidRDefault="00444B2E" w:rsidP="00444B2E">
      <w:pPr>
        <w:spacing w:after="0" w:line="240" w:lineRule="auto"/>
      </w:pPr>
      <w:r>
        <w:separator/>
      </w:r>
    </w:p>
  </w:endnote>
  <w:endnote w:type="continuationSeparator" w:id="0">
    <w:p w:rsidR="00444B2E" w:rsidRDefault="00444B2E" w:rsidP="00444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4B2E" w:rsidRDefault="00444B2E" w:rsidP="00444B2E">
    <w:pPr>
      <w:pStyle w:val="Footer"/>
      <w:jc w:val="right"/>
    </w:pPr>
    <w:r>
      <w:t>8/29/14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4B2E" w:rsidRDefault="00444B2E" w:rsidP="00444B2E">
      <w:pPr>
        <w:spacing w:after="0" w:line="240" w:lineRule="auto"/>
      </w:pPr>
      <w:r>
        <w:separator/>
      </w:r>
    </w:p>
  </w:footnote>
  <w:footnote w:type="continuationSeparator" w:id="0">
    <w:p w:rsidR="00444B2E" w:rsidRDefault="00444B2E" w:rsidP="00444B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7360F"/>
    <w:multiLevelType w:val="multilevel"/>
    <w:tmpl w:val="38D23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996D15"/>
    <w:multiLevelType w:val="multilevel"/>
    <w:tmpl w:val="117E6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D0724D3"/>
    <w:multiLevelType w:val="multilevel"/>
    <w:tmpl w:val="C52EE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29F1A2C"/>
    <w:multiLevelType w:val="multilevel"/>
    <w:tmpl w:val="8EAE4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039"/>
    <w:rsid w:val="000E1169"/>
    <w:rsid w:val="00444B2E"/>
    <w:rsid w:val="004961E5"/>
    <w:rsid w:val="007F4EB1"/>
    <w:rsid w:val="00C31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310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44B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4B2E"/>
  </w:style>
  <w:style w:type="paragraph" w:styleId="Footer">
    <w:name w:val="footer"/>
    <w:basedOn w:val="Normal"/>
    <w:link w:val="FooterChar"/>
    <w:uiPriority w:val="99"/>
    <w:unhideWhenUsed/>
    <w:rsid w:val="00444B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4B2E"/>
  </w:style>
  <w:style w:type="character" w:styleId="Hyperlink">
    <w:name w:val="Hyperlink"/>
    <w:basedOn w:val="DefaultParagraphFont"/>
    <w:uiPriority w:val="99"/>
    <w:semiHidden/>
    <w:unhideWhenUsed/>
    <w:rsid w:val="00444B2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44B2E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444B2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310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44B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4B2E"/>
  </w:style>
  <w:style w:type="paragraph" w:styleId="Footer">
    <w:name w:val="footer"/>
    <w:basedOn w:val="Normal"/>
    <w:link w:val="FooterChar"/>
    <w:uiPriority w:val="99"/>
    <w:unhideWhenUsed/>
    <w:rsid w:val="00444B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4B2E"/>
  </w:style>
  <w:style w:type="character" w:styleId="Hyperlink">
    <w:name w:val="Hyperlink"/>
    <w:basedOn w:val="DefaultParagraphFont"/>
    <w:uiPriority w:val="99"/>
    <w:semiHidden/>
    <w:unhideWhenUsed/>
    <w:rsid w:val="00444B2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44B2E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444B2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055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20.rs6.net/tn.jsp?f=0016VC_h_zN9vps6ygAAaYJKv_FOS6VixJw7p0LGnYkGKwUWAjeFdTZvrogp4zJFg_BzUu_XFNZttMB0g1RdXr6okbLJ1jYSfkLVSN3A28jE3IrVcSNyGJtNH1B1bW7nSY4oeMDi7AhX1vYiOBbZZ8hiuoo8jA4pdwjn5uidypA2GEhC13SistmgApxQH3XrjZIvWk55rxZqSGaNM5vkwHGAA==&amp;c=EI0w41YAw3RHLtcaW3YFgjXfU_f47fnIj0-cFrfj0bsz0z3QK8tGBA==&amp;ch=5IZHbcPo7Fquk1gwEAkoEuLIWGz1U8hzW6s8_ZH34BA93GbQpSMhNA==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r20.rs6.net/tn.jsp?f=0016VC_h_zN9vps6ygAAaYJKv_FOS6VixJw7p0LGnYkGKwUWAjeFdTZvrogp4zJFg_BGAQzi7Hua4-V51Osp5LNX2esQ9s-1QG7mjrf4aqT2QPvr0cHw0ROI6wotxW96CcE7cWKmexumsMzY83oDaI8NhOCbLMUCyEgnOjPFH1grOs=&amp;c=EI0w41YAw3RHLtcaW3YFgjXfU_f47fnIj0-cFrfj0bsz0z3QK8tGBA==&amp;ch=5IZHbcPo7Fquk1gwEAkoEuLIWGz1U8hzW6s8_ZH34BA93GbQpSMhNA==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r20.rs6.net/tn.jsp?f=0016VC_h_zN9vps6ygAAaYJKv_FOS6VixJw7p0LGnYkGKwUWAjeFdTZvrogp4zJFg_B2AfAE7i_jGcJZBWMRhPf3IMVikZObB22QlLmNKV8bW7w3OOu0iIq_e5uxslkBezm8q0Q33_-tNDHrrGYVEHZsNv2kEwUZmvbfMwrXyYb30FbwWcZMBgB1octJbQkJqu45IBnAuhOnchA7PqmRKBGDw==&amp;c=EI0w41YAw3RHLtcaW3YFgjXfU_f47fnIj0-cFrfj0bsz0z3QK8tGBA==&amp;ch=5IZHbcPo7Fquk1gwEAkoEuLIWGz1U8hzW6s8_ZH34BA93GbQpSMhNA==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r20.rs6.net/tn.jsp?f=0016VC_h_zN9vps6ygAAaYJKv_FOS6VixJw7p0LGnYkGKwUWAjeFdTZvrogp4zJFg_BMEeU46e_lk1mEXxK7-86X5FWUguQdDtXoA-Rio0VjgPljgxXdq0CzLEbZXkmwkDAU7smh-MHN7iju3wvCl75rQZx7WmjIiuBjQrOYZxxrOZFXrEcM_i-2wyMc387j53k1rttffcSB7Mlx9VZ7YQxhvpQJwN5oLRM9OWwHxi8ab-dUUoBSgK69A==&amp;c=EI0w41YAw3RHLtcaW3YFgjXfU_f47fnIj0-cFrfj0bsz0z3QK8tGBA==&amp;ch=5IZHbcPo7Fquk1gwEAkoEuLIWGz1U8hzW6s8_ZH34BA93GbQpSMhNA==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20.rs6.net/tn.jsp?f=0016VC_h_zN9vps6ygAAaYJKv_FOS6VixJw7p0LGnYkGKwUWAjeFdTZvloUKDo1UcIYron6jabvJvhLRY11p1N3jyloycpYEZWrYZTD2GQfVsjvP60RVvBqVTVlBIEFfkfz4XqwDpDPMYxjUFFwQQ-e-qn5qED2kKSr99k275rSKro3_my7-ER3DHtIugg-jckzdyUh_kmyoBcvSNGLr5kzfqbYCi36-pPyf0Yn1XnAJwI=&amp;c=EI0w41YAw3RHLtcaW3YFgjXfU_f47fnIj0-cFrfj0bsz0z3QK8tGBA==&amp;ch=5IZHbcPo7Fquk1gwEAkoEuLIWGz1U8hzW6s8_ZH34BA93GbQpSMhNA==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 VanKampen</dc:creator>
  <cp:lastModifiedBy>Pam VanKampen</cp:lastModifiedBy>
  <cp:revision>1</cp:revision>
  <dcterms:created xsi:type="dcterms:W3CDTF">2014-08-29T17:35:00Z</dcterms:created>
  <dcterms:modified xsi:type="dcterms:W3CDTF">2014-08-29T17:58:00Z</dcterms:modified>
</cp:coreProperties>
</file>